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6B" w:rsidRDefault="002C296B" w:rsidP="00DE608D">
      <w:pPr>
        <w:pStyle w:val="11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Вебинары</w:t>
      </w:r>
      <w:proofErr w:type="spellEnd"/>
      <w:r>
        <w:rPr>
          <w:b/>
          <w:sz w:val="36"/>
          <w:szCs w:val="36"/>
        </w:rPr>
        <w:t xml:space="preserve"> и семинары </w:t>
      </w:r>
    </w:p>
    <w:p w:rsidR="00DE608D" w:rsidRDefault="00DE608D" w:rsidP="00DE608D">
      <w:pPr>
        <w:pStyle w:val="11"/>
        <w:jc w:val="center"/>
        <w:rPr>
          <w:b/>
          <w:sz w:val="36"/>
          <w:szCs w:val="36"/>
        </w:rPr>
      </w:pPr>
      <w:r w:rsidRPr="00DE608D">
        <w:rPr>
          <w:b/>
          <w:sz w:val="36"/>
          <w:szCs w:val="36"/>
        </w:rPr>
        <w:t>по обновленным ФГОС</w:t>
      </w:r>
    </w:p>
    <w:p w:rsidR="00DE608D" w:rsidRPr="00DE608D" w:rsidRDefault="00DE608D" w:rsidP="00DE608D">
      <w:pPr>
        <w:pStyle w:val="11"/>
        <w:jc w:val="center"/>
        <w:rPr>
          <w:b/>
          <w:sz w:val="36"/>
          <w:szCs w:val="36"/>
        </w:rPr>
      </w:pPr>
    </w:p>
    <w:p w:rsidR="00F13748" w:rsidRPr="006D3BBD" w:rsidRDefault="00F13748" w:rsidP="006D3BBD">
      <w:pPr>
        <w:jc w:val="center"/>
        <w:rPr>
          <w:b/>
          <w:sz w:val="40"/>
          <w:szCs w:val="40"/>
        </w:rPr>
      </w:pPr>
      <w:r>
        <w:t xml:space="preserve">период: </w:t>
      </w:r>
      <w:r w:rsidRPr="006D3BBD">
        <w:rPr>
          <w:b/>
          <w:u w:val="single"/>
        </w:rPr>
        <w:t>с 01.09.20</w:t>
      </w:r>
      <w:r w:rsidR="00A435EB">
        <w:rPr>
          <w:b/>
          <w:u w:val="single"/>
        </w:rPr>
        <w:t>2</w:t>
      </w:r>
      <w:r w:rsidR="00053C81">
        <w:rPr>
          <w:b/>
          <w:u w:val="single"/>
        </w:rPr>
        <w:t>3</w:t>
      </w:r>
      <w:r w:rsidR="00B334F0">
        <w:rPr>
          <w:b/>
          <w:u w:val="single"/>
        </w:rPr>
        <w:t xml:space="preserve"> </w:t>
      </w:r>
      <w:r w:rsidRPr="006D3BBD">
        <w:rPr>
          <w:b/>
          <w:u w:val="single"/>
        </w:rPr>
        <w:t>г. по 3</w:t>
      </w:r>
      <w:r w:rsidR="00241BE1">
        <w:rPr>
          <w:b/>
          <w:u w:val="single"/>
        </w:rPr>
        <w:t>0</w:t>
      </w:r>
      <w:r w:rsidRPr="006D3BBD">
        <w:rPr>
          <w:b/>
          <w:u w:val="single"/>
        </w:rPr>
        <w:t>.0</w:t>
      </w:r>
      <w:r w:rsidR="00241BE1">
        <w:rPr>
          <w:b/>
          <w:u w:val="single"/>
        </w:rPr>
        <w:t>4</w:t>
      </w:r>
      <w:r w:rsidRPr="006D3BBD">
        <w:rPr>
          <w:b/>
          <w:u w:val="single"/>
        </w:rPr>
        <w:t>.202</w:t>
      </w:r>
      <w:r w:rsidR="00053C81">
        <w:rPr>
          <w:b/>
          <w:u w:val="single"/>
        </w:rPr>
        <w:t>4</w:t>
      </w:r>
      <w:r w:rsidRPr="006D3BBD">
        <w:rPr>
          <w:b/>
          <w:u w:val="single"/>
        </w:rPr>
        <w:t xml:space="preserve"> г.</w:t>
      </w: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F13748" w:rsidTr="00F13748">
        <w:tc>
          <w:tcPr>
            <w:tcW w:w="817" w:type="dxa"/>
          </w:tcPr>
          <w:p w:rsidR="00F13748" w:rsidRDefault="00F1374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63" w:type="dxa"/>
          </w:tcPr>
          <w:p w:rsidR="00F13748" w:rsidRDefault="00F13748" w:rsidP="00B51CEC">
            <w:r>
              <w:t xml:space="preserve">Наименование </w:t>
            </w:r>
            <w:r w:rsidR="00B51CEC">
              <w:t>тем по обновленным ФГОС</w:t>
            </w:r>
          </w:p>
        </w:tc>
        <w:tc>
          <w:tcPr>
            <w:tcW w:w="3191" w:type="dxa"/>
          </w:tcPr>
          <w:p w:rsidR="00F13748" w:rsidRDefault="00C81145">
            <w:r>
              <w:t>количество слушателей</w:t>
            </w:r>
          </w:p>
        </w:tc>
      </w:tr>
      <w:tr w:rsidR="00674C55" w:rsidTr="00410621">
        <w:trPr>
          <w:trHeight w:val="1190"/>
        </w:trPr>
        <w:tc>
          <w:tcPr>
            <w:tcW w:w="817" w:type="dxa"/>
          </w:tcPr>
          <w:p w:rsidR="00674C55" w:rsidRDefault="00AF2A05">
            <w:r>
              <w:t>1</w:t>
            </w:r>
          </w:p>
        </w:tc>
        <w:tc>
          <w:tcPr>
            <w:tcW w:w="5563" w:type="dxa"/>
          </w:tcPr>
          <w:p w:rsidR="00674C55" w:rsidRDefault="00674C55" w:rsidP="00CC21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FF166A">
              <w:rPr>
                <w:rFonts w:cs="Times New Roman"/>
                <w:sz w:val="24"/>
                <w:szCs w:val="24"/>
              </w:rPr>
              <w:t>Контроль и оценка как составляющие процесса обучения и деятельности учителя в условиях реализации обновленного ФГОС НОО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674C55" w:rsidRDefault="00FF166A" w:rsidP="00FF166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9</w:t>
            </w:r>
            <w:r w:rsidR="00674C55">
              <w:rPr>
                <w:rFonts w:cs="Times New Roman"/>
                <w:sz w:val="24"/>
                <w:szCs w:val="24"/>
              </w:rPr>
              <w:t xml:space="preserve"> ноября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674C55">
              <w:rPr>
                <w:rFonts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91" w:type="dxa"/>
          </w:tcPr>
          <w:p w:rsidR="00674C55" w:rsidRDefault="00674C55">
            <w:r>
              <w:t>6</w:t>
            </w:r>
            <w:r w:rsidR="00FF166A">
              <w:t>5</w:t>
            </w:r>
          </w:p>
        </w:tc>
      </w:tr>
      <w:tr w:rsidR="006C0B30" w:rsidTr="00410621">
        <w:trPr>
          <w:trHeight w:val="1190"/>
        </w:trPr>
        <w:tc>
          <w:tcPr>
            <w:tcW w:w="817" w:type="dxa"/>
          </w:tcPr>
          <w:p w:rsidR="006C0B30" w:rsidRDefault="00AF2A05">
            <w:r>
              <w:t>2</w:t>
            </w:r>
          </w:p>
        </w:tc>
        <w:tc>
          <w:tcPr>
            <w:tcW w:w="5563" w:type="dxa"/>
          </w:tcPr>
          <w:p w:rsidR="006C0B30" w:rsidRDefault="006C0B30" w:rsidP="00CC212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0B30" w:rsidRDefault="006C0B30"/>
        </w:tc>
      </w:tr>
      <w:tr w:rsidR="00F13748" w:rsidTr="00410621">
        <w:trPr>
          <w:trHeight w:val="1190"/>
        </w:trPr>
        <w:tc>
          <w:tcPr>
            <w:tcW w:w="817" w:type="dxa"/>
          </w:tcPr>
          <w:p w:rsidR="00F13748" w:rsidRDefault="00AF2A05">
            <w:r>
              <w:t>3</w:t>
            </w:r>
          </w:p>
        </w:tc>
        <w:tc>
          <w:tcPr>
            <w:tcW w:w="5563" w:type="dxa"/>
          </w:tcPr>
          <w:p w:rsidR="00641D85" w:rsidRPr="00CC212B" w:rsidRDefault="00641D85" w:rsidP="00CC212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13748" w:rsidRDefault="00F13748"/>
        </w:tc>
      </w:tr>
      <w:tr w:rsidR="00F13748" w:rsidTr="00F13748">
        <w:tc>
          <w:tcPr>
            <w:tcW w:w="817" w:type="dxa"/>
          </w:tcPr>
          <w:p w:rsidR="00F13748" w:rsidRDefault="00AF2A05">
            <w:r>
              <w:t>4</w:t>
            </w:r>
          </w:p>
        </w:tc>
        <w:tc>
          <w:tcPr>
            <w:tcW w:w="5563" w:type="dxa"/>
          </w:tcPr>
          <w:p w:rsidR="00A24378" w:rsidRPr="00410621" w:rsidRDefault="00A24378" w:rsidP="004106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13748" w:rsidRDefault="00F13748"/>
        </w:tc>
      </w:tr>
      <w:tr w:rsidR="00F13748" w:rsidTr="00F13748">
        <w:tc>
          <w:tcPr>
            <w:tcW w:w="817" w:type="dxa"/>
          </w:tcPr>
          <w:p w:rsidR="00F13748" w:rsidRDefault="00AF2A05">
            <w:r>
              <w:t>5</w:t>
            </w:r>
          </w:p>
        </w:tc>
        <w:tc>
          <w:tcPr>
            <w:tcW w:w="5563" w:type="dxa"/>
          </w:tcPr>
          <w:p w:rsidR="00DA460D" w:rsidRPr="00410621" w:rsidRDefault="00DA460D" w:rsidP="004106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13748" w:rsidRDefault="00F13748"/>
        </w:tc>
      </w:tr>
      <w:tr w:rsidR="00F13748" w:rsidTr="00F13748">
        <w:tc>
          <w:tcPr>
            <w:tcW w:w="817" w:type="dxa"/>
          </w:tcPr>
          <w:p w:rsidR="00F13748" w:rsidRDefault="00AF2A05">
            <w:r>
              <w:t>6</w:t>
            </w:r>
          </w:p>
        </w:tc>
        <w:tc>
          <w:tcPr>
            <w:tcW w:w="5563" w:type="dxa"/>
          </w:tcPr>
          <w:p w:rsidR="00A878BA" w:rsidRPr="00AC719D" w:rsidRDefault="00A878BA" w:rsidP="004106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13748" w:rsidRDefault="00F13748"/>
        </w:tc>
      </w:tr>
      <w:tr w:rsidR="00F13748" w:rsidTr="00F13748">
        <w:tc>
          <w:tcPr>
            <w:tcW w:w="817" w:type="dxa"/>
          </w:tcPr>
          <w:p w:rsidR="00F13748" w:rsidRDefault="00AF2A05">
            <w:r>
              <w:t>7</w:t>
            </w:r>
          </w:p>
        </w:tc>
        <w:tc>
          <w:tcPr>
            <w:tcW w:w="5563" w:type="dxa"/>
          </w:tcPr>
          <w:p w:rsidR="00190724" w:rsidRPr="00AC719D" w:rsidRDefault="00190724" w:rsidP="004106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13748" w:rsidRDefault="00F13748"/>
        </w:tc>
      </w:tr>
      <w:tr w:rsidR="00A15F5D" w:rsidTr="00F13748">
        <w:tc>
          <w:tcPr>
            <w:tcW w:w="817" w:type="dxa"/>
          </w:tcPr>
          <w:p w:rsidR="00A15F5D" w:rsidRDefault="00A15F5D"/>
        </w:tc>
        <w:tc>
          <w:tcPr>
            <w:tcW w:w="5563" w:type="dxa"/>
          </w:tcPr>
          <w:p w:rsidR="00A15F5D" w:rsidRDefault="00A15F5D">
            <w:r>
              <w:t>ИТОГО:</w:t>
            </w:r>
          </w:p>
        </w:tc>
        <w:tc>
          <w:tcPr>
            <w:tcW w:w="3191" w:type="dxa"/>
          </w:tcPr>
          <w:p w:rsidR="00A15F5D" w:rsidRDefault="00FF166A" w:rsidP="00E847C6">
            <w:r>
              <w:t>65</w:t>
            </w:r>
          </w:p>
        </w:tc>
      </w:tr>
    </w:tbl>
    <w:p w:rsidR="00F13748" w:rsidRDefault="00F13748"/>
    <w:sectPr w:rsidR="00F13748" w:rsidSect="004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748"/>
    <w:rsid w:val="00053C81"/>
    <w:rsid w:val="000C593C"/>
    <w:rsid w:val="00190724"/>
    <w:rsid w:val="001F2958"/>
    <w:rsid w:val="00241BE1"/>
    <w:rsid w:val="002C296B"/>
    <w:rsid w:val="002D7BE5"/>
    <w:rsid w:val="003115E2"/>
    <w:rsid w:val="004004CC"/>
    <w:rsid w:val="004044C3"/>
    <w:rsid w:val="0040609E"/>
    <w:rsid w:val="00410621"/>
    <w:rsid w:val="004266DE"/>
    <w:rsid w:val="004D3E86"/>
    <w:rsid w:val="004D43F5"/>
    <w:rsid w:val="004E196F"/>
    <w:rsid w:val="00527A31"/>
    <w:rsid w:val="00544B93"/>
    <w:rsid w:val="0055210F"/>
    <w:rsid w:val="00641D85"/>
    <w:rsid w:val="00674C55"/>
    <w:rsid w:val="006C0B30"/>
    <w:rsid w:val="006D08F7"/>
    <w:rsid w:val="006D3BBD"/>
    <w:rsid w:val="007A1087"/>
    <w:rsid w:val="00857300"/>
    <w:rsid w:val="00923FB8"/>
    <w:rsid w:val="009A2396"/>
    <w:rsid w:val="009C2BB2"/>
    <w:rsid w:val="00A05BBB"/>
    <w:rsid w:val="00A15F5D"/>
    <w:rsid w:val="00A24378"/>
    <w:rsid w:val="00A435EB"/>
    <w:rsid w:val="00A71918"/>
    <w:rsid w:val="00A8014A"/>
    <w:rsid w:val="00A878BA"/>
    <w:rsid w:val="00AA5AE2"/>
    <w:rsid w:val="00AC719D"/>
    <w:rsid w:val="00AF2A05"/>
    <w:rsid w:val="00AF4FB5"/>
    <w:rsid w:val="00B15D2C"/>
    <w:rsid w:val="00B334F0"/>
    <w:rsid w:val="00B46425"/>
    <w:rsid w:val="00B51CEC"/>
    <w:rsid w:val="00B91582"/>
    <w:rsid w:val="00C11D61"/>
    <w:rsid w:val="00C55B59"/>
    <w:rsid w:val="00C81145"/>
    <w:rsid w:val="00CC212B"/>
    <w:rsid w:val="00D65E5C"/>
    <w:rsid w:val="00DA460D"/>
    <w:rsid w:val="00DE608D"/>
    <w:rsid w:val="00E106AA"/>
    <w:rsid w:val="00E20B78"/>
    <w:rsid w:val="00E847C6"/>
    <w:rsid w:val="00EB28A1"/>
    <w:rsid w:val="00ED5D14"/>
    <w:rsid w:val="00F13748"/>
    <w:rsid w:val="00F77814"/>
    <w:rsid w:val="00FF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F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E19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9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E196F"/>
    <w:rPr>
      <w:rFonts w:cs="Times New Roman"/>
      <w:i/>
    </w:rPr>
  </w:style>
  <w:style w:type="paragraph" w:styleId="a4">
    <w:name w:val="No Spacing"/>
    <w:link w:val="a5"/>
    <w:uiPriority w:val="1"/>
    <w:qFormat/>
    <w:rsid w:val="004E196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4E196F"/>
    <w:rPr>
      <w:rFonts w:ascii="Times New Roman" w:eastAsia="Calibri" w:hAnsi="Times New Roman" w:cs="Times New Roman"/>
    </w:rPr>
  </w:style>
  <w:style w:type="paragraph" w:styleId="a6">
    <w:name w:val="List Paragraph"/>
    <w:basedOn w:val="a"/>
    <w:uiPriority w:val="34"/>
    <w:qFormat/>
    <w:rsid w:val="004E196F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customStyle="1" w:styleId="11">
    <w:name w:val="Абзац списка1"/>
    <w:basedOn w:val="a"/>
    <w:qFormat/>
    <w:rsid w:val="004E196F"/>
    <w:pPr>
      <w:spacing w:after="0" w:line="240" w:lineRule="auto"/>
      <w:ind w:left="720"/>
      <w:contextualSpacing/>
      <w:jc w:val="both"/>
    </w:pPr>
    <w:rPr>
      <w:rFonts w:eastAsia="Times New Roman" w:cs="Times New Roman"/>
      <w:sz w:val="22"/>
    </w:rPr>
  </w:style>
  <w:style w:type="table" w:styleId="a7">
    <w:name w:val="Table Grid"/>
    <w:basedOn w:val="a1"/>
    <w:uiPriority w:val="59"/>
    <w:rsid w:val="00F13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2022-09-12T11:05:00Z</cp:lastPrinted>
  <dcterms:created xsi:type="dcterms:W3CDTF">2022-09-12T08:51:00Z</dcterms:created>
  <dcterms:modified xsi:type="dcterms:W3CDTF">2024-04-16T10:59:00Z</dcterms:modified>
</cp:coreProperties>
</file>